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FB3" w:rsidRDefault="000A2FB3" w:rsidP="000A2FB3"/>
    <w:p w:rsidR="000A2FB3" w:rsidRDefault="00E7205A">
      <w:pPr>
        <w:widowControl/>
        <w:rPr>
          <w:b/>
          <w:bCs/>
          <w:sz w:val="32"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40ABE4F" wp14:editId="4B33944C">
                <wp:simplePos x="0" y="0"/>
                <wp:positionH relativeFrom="column">
                  <wp:posOffset>-24320</wp:posOffset>
                </wp:positionH>
                <wp:positionV relativeFrom="paragraph">
                  <wp:posOffset>505459</wp:posOffset>
                </wp:positionV>
                <wp:extent cx="5612859" cy="8151779"/>
                <wp:effectExtent l="0" t="0" r="26035" b="2095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2859" cy="81517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05A" w:rsidRPr="005D58C4" w:rsidRDefault="00D75B4E" w:rsidP="00E7205A">
                            <w:pPr>
                              <w:jc w:val="center"/>
                              <w:rPr>
                                <w:b/>
                                <w:bCs/>
                                <w:spacing w:val="36"/>
                                <w:sz w:val="32"/>
                                <w:u w:val="single"/>
                              </w:rPr>
                            </w:pPr>
                            <w:r w:rsidRPr="005D58C4">
                              <w:rPr>
                                <w:rFonts w:hint="eastAsia"/>
                                <w:b/>
                                <w:bCs/>
                                <w:spacing w:val="36"/>
                                <w:sz w:val="32"/>
                                <w:u w:val="single"/>
                              </w:rPr>
                              <w:t>介紹人表格</w:t>
                            </w:r>
                          </w:p>
                          <w:p w:rsidR="00E7205A" w:rsidRDefault="00E7205A" w:rsidP="00E7205A">
                            <w:pPr>
                              <w:spacing w:beforeLines="50" w:before="180"/>
                              <w:ind w:firstLineChars="122" w:firstLine="293"/>
                            </w:pPr>
                            <w:r>
                              <w:rPr>
                                <w:rFonts w:hint="eastAsia"/>
                              </w:rPr>
                              <w:t>茲承</w:t>
                            </w:r>
                          </w:p>
                          <w:p w:rsidR="00E7205A" w:rsidRDefault="00E7205A" w:rsidP="00E7205A">
                            <w:pPr>
                              <w:spacing w:beforeLines="50" w:before="180"/>
                              <w:ind w:firstLineChars="122" w:firstLine="293"/>
                            </w:pPr>
                            <w:r>
                              <w:rPr>
                                <w:rFonts w:hint="eastAsia"/>
                              </w:rPr>
                              <w:t>貴會會員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      </w:t>
                            </w:r>
                            <w:r>
                              <w:rPr>
                                <w:rFonts w:hint="eastAsia"/>
                              </w:rPr>
                              <w:t>先生介紹志願加入</w:t>
                            </w:r>
                          </w:p>
                          <w:p w:rsidR="00E7205A" w:rsidRDefault="00E7205A" w:rsidP="00E7205A">
                            <w:pPr>
                              <w:spacing w:beforeLines="50" w:before="180"/>
                              <w:ind w:firstLineChars="122" w:firstLine="293"/>
                            </w:pPr>
                            <w:r>
                              <w:rPr>
                                <w:rFonts w:hint="eastAsia"/>
                              </w:rPr>
                              <w:t>貴會成為會員並願遵守一切規章</w:t>
                            </w:r>
                          </w:p>
                          <w:p w:rsidR="00E7205A" w:rsidRDefault="00E7205A" w:rsidP="00E7205A">
                            <w:pPr>
                              <w:spacing w:beforeLines="50" w:before="180"/>
                              <w:ind w:firstLineChars="422" w:firstLine="1013"/>
                            </w:pPr>
                            <w:r>
                              <w:rPr>
                                <w:rFonts w:hint="eastAsia"/>
                              </w:rPr>
                              <w:t>此致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          ( </w:t>
                            </w:r>
                            <w:r>
                              <w:rPr>
                                <w:rFonts w:hint="eastAsia"/>
                              </w:rPr>
                              <w:t>請注意入會須知</w:t>
                            </w:r>
                            <w:r>
                              <w:rPr>
                                <w:rFonts w:hint="eastAsia"/>
                              </w:rPr>
                              <w:t xml:space="preserve"> )</w:t>
                            </w:r>
                          </w:p>
                          <w:p w:rsidR="00E7205A" w:rsidRDefault="00E7205A" w:rsidP="00E7205A">
                            <w:pPr>
                              <w:spacing w:beforeLines="50" w:before="180"/>
                              <w:ind w:firstLineChars="122" w:firstLine="342"/>
                              <w:rPr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</w:rPr>
                              <w:t>台灣癲癇醫學會</w:t>
                            </w:r>
                          </w:p>
                          <w:p w:rsidR="00E7205A" w:rsidRDefault="00E7205A" w:rsidP="004D6966">
                            <w:pPr>
                              <w:spacing w:beforeLines="50" w:before="180"/>
                              <w:ind w:firstLineChars="122" w:firstLine="293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</w:t>
                            </w:r>
                            <w:r>
                              <w:t xml:space="preserve">         </w:t>
                            </w:r>
                            <w:r>
                              <w:rPr>
                                <w:rFonts w:hint="eastAsia"/>
                              </w:rPr>
                              <w:t>申請人　　　　　　　　　　簽章</w:t>
                            </w:r>
                          </w:p>
                          <w:p w:rsidR="00E7205A" w:rsidRDefault="00E7205A" w:rsidP="004D6966">
                            <w:pPr>
                              <w:spacing w:beforeLines="100" w:before="360"/>
                              <w:ind w:firstLineChars="122" w:firstLine="293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</w:t>
                            </w:r>
                            <w:r>
                              <w:t xml:space="preserve">         </w:t>
                            </w:r>
                            <w:r>
                              <w:rPr>
                                <w:rFonts w:hint="eastAsia"/>
                              </w:rPr>
                              <w:t>介紹人　　　　　　　　　　簽章</w:t>
                            </w:r>
                          </w:p>
                          <w:p w:rsidR="00E7205A" w:rsidRDefault="00E7205A" w:rsidP="004D6966">
                            <w:pPr>
                              <w:spacing w:beforeLines="100" w:before="360"/>
                              <w:ind w:firstLineChars="122" w:firstLine="293"/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</w:t>
                            </w:r>
                            <w:r>
                              <w:t xml:space="preserve">         </w:t>
                            </w:r>
                            <w:r>
                              <w:rPr>
                                <w:rFonts w:hint="eastAsia"/>
                              </w:rPr>
                              <w:t>介紹人　　　　　　　　　　簽章</w:t>
                            </w:r>
                          </w:p>
                          <w:p w:rsidR="004D6966" w:rsidRDefault="004D6966" w:rsidP="00E7205A">
                            <w:pPr>
                              <w:spacing w:beforeLines="100" w:before="360"/>
                              <w:ind w:firstLineChars="122" w:firstLine="293"/>
                            </w:pPr>
                          </w:p>
                          <w:p w:rsidR="00E7205A" w:rsidRDefault="00E7205A" w:rsidP="00E7205A">
                            <w:pPr>
                              <w:spacing w:beforeLines="50" w:before="180"/>
                              <w:ind w:firstLineChars="122" w:firstLine="293"/>
                            </w:pPr>
                          </w:p>
                          <w:p w:rsidR="00E7205A" w:rsidRDefault="00E7205A" w:rsidP="00E7205A">
                            <w:pPr>
                              <w:ind w:firstLineChars="122" w:firstLine="293"/>
                            </w:pPr>
                            <w:r>
                              <w:rPr>
                                <w:rFonts w:hint="eastAsia"/>
                              </w:rPr>
                              <w:t>中華民國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 xml:space="preserve">     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    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0ABE4F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margin-left:-1.9pt;margin-top:39.8pt;width:441.95pt;height:64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">
                <v:textbox style="layout-flow:vertical-ideographic">
                  <w:txbxContent>
                    <w:p w:rsidR="00E7205A" w:rsidRPr="005D58C4" w:rsidRDefault="00D75B4E" w:rsidP="00E7205A">
                      <w:pPr>
                        <w:jc w:val="center"/>
                        <w:rPr>
                          <w:b/>
                          <w:bCs/>
                          <w:spacing w:val="36"/>
                          <w:sz w:val="32"/>
                          <w:u w:val="single"/>
                        </w:rPr>
                      </w:pPr>
                      <w:r w:rsidRPr="005D58C4">
                        <w:rPr>
                          <w:rFonts w:hint="eastAsia"/>
                          <w:b/>
                          <w:bCs/>
                          <w:spacing w:val="36"/>
                          <w:sz w:val="32"/>
                          <w:u w:val="single"/>
                        </w:rPr>
                        <w:t>介紹人表格</w:t>
                      </w:r>
                    </w:p>
                    <w:p w:rsidR="00E7205A" w:rsidRDefault="00E7205A" w:rsidP="00E7205A">
                      <w:pPr>
                        <w:spacing w:beforeLines="50" w:before="180"/>
                        <w:ind w:firstLineChars="122" w:firstLine="293"/>
                      </w:pPr>
                      <w:r>
                        <w:rPr>
                          <w:rFonts w:hint="eastAsia"/>
                        </w:rPr>
                        <w:t>茲承</w:t>
                      </w:r>
                    </w:p>
                    <w:p w:rsidR="00E7205A" w:rsidRDefault="00E7205A" w:rsidP="00E7205A">
                      <w:pPr>
                        <w:spacing w:beforeLines="50" w:before="180"/>
                        <w:ind w:firstLineChars="122" w:firstLine="293"/>
                      </w:pPr>
                      <w:r>
                        <w:rPr>
                          <w:rFonts w:hint="eastAsia"/>
                        </w:rPr>
                        <w:t>貴會會員</w:t>
                      </w:r>
                      <w:r>
                        <w:rPr>
                          <w:rFonts w:hint="eastAsia"/>
                        </w:rPr>
                        <w:t xml:space="preserve">                       </w:t>
                      </w:r>
                      <w:r>
                        <w:rPr>
                          <w:rFonts w:hint="eastAsia"/>
                        </w:rPr>
                        <w:t>先生介紹志願加入</w:t>
                      </w:r>
                    </w:p>
                    <w:p w:rsidR="00E7205A" w:rsidRDefault="00E7205A" w:rsidP="00E7205A">
                      <w:pPr>
                        <w:spacing w:beforeLines="50" w:before="180"/>
                        <w:ind w:firstLineChars="122" w:firstLine="293"/>
                      </w:pPr>
                      <w:r>
                        <w:rPr>
                          <w:rFonts w:hint="eastAsia"/>
                        </w:rPr>
                        <w:t>貴會成為會員並願遵守一切規章</w:t>
                      </w:r>
                    </w:p>
                    <w:p w:rsidR="00E7205A" w:rsidRDefault="00E7205A" w:rsidP="00E7205A">
                      <w:pPr>
                        <w:spacing w:beforeLines="50" w:before="180"/>
                        <w:ind w:firstLineChars="422" w:firstLine="1013"/>
                      </w:pPr>
                      <w:r>
                        <w:rPr>
                          <w:rFonts w:hint="eastAsia"/>
                        </w:rPr>
                        <w:t>此致</w:t>
                      </w:r>
                      <w:r>
                        <w:rPr>
                          <w:rFonts w:hint="eastAsia"/>
                        </w:rPr>
                        <w:t xml:space="preserve">                           ( </w:t>
                      </w:r>
                      <w:r>
                        <w:rPr>
                          <w:rFonts w:hint="eastAsia"/>
                        </w:rPr>
                        <w:t>請注意入會須知</w:t>
                      </w:r>
                      <w:r>
                        <w:rPr>
                          <w:rFonts w:hint="eastAsia"/>
                        </w:rPr>
                        <w:t xml:space="preserve"> )</w:t>
                      </w:r>
                    </w:p>
                    <w:p w:rsidR="00E7205A" w:rsidRDefault="00E7205A" w:rsidP="00E7205A">
                      <w:pPr>
                        <w:spacing w:beforeLines="50" w:before="180"/>
                        <w:ind w:firstLineChars="122" w:firstLine="342"/>
                        <w:rPr>
                          <w:b/>
                          <w:bCs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</w:rPr>
                        <w:t>台灣癲癇醫學會</w:t>
                      </w:r>
                    </w:p>
                    <w:p w:rsidR="00E7205A" w:rsidRDefault="00E7205A" w:rsidP="004D6966">
                      <w:pPr>
                        <w:spacing w:beforeLines="50" w:before="180"/>
                        <w:ind w:firstLineChars="122" w:firstLine="293"/>
                      </w:pPr>
                      <w:r>
                        <w:rPr>
                          <w:rFonts w:hint="eastAsia"/>
                        </w:rPr>
                        <w:t xml:space="preserve">                            </w:t>
                      </w:r>
                      <w:r>
                        <w:t xml:space="preserve">         </w:t>
                      </w:r>
                      <w:r>
                        <w:rPr>
                          <w:rFonts w:hint="eastAsia"/>
                        </w:rPr>
                        <w:t>申請人　　　　　　　　　　簽章</w:t>
                      </w:r>
                    </w:p>
                    <w:p w:rsidR="00E7205A" w:rsidRDefault="00E7205A" w:rsidP="004D6966">
                      <w:pPr>
                        <w:spacing w:beforeLines="100" w:before="360"/>
                        <w:ind w:firstLineChars="122" w:firstLine="293"/>
                      </w:pPr>
                      <w:r>
                        <w:rPr>
                          <w:rFonts w:hint="eastAsia"/>
                        </w:rPr>
                        <w:t xml:space="preserve">                            </w:t>
                      </w:r>
                      <w:r>
                        <w:t xml:space="preserve">         </w:t>
                      </w:r>
                      <w:r>
                        <w:rPr>
                          <w:rFonts w:hint="eastAsia"/>
                        </w:rPr>
                        <w:t>介紹人　　　　　　　　　　簽章</w:t>
                      </w:r>
                    </w:p>
                    <w:p w:rsidR="00E7205A" w:rsidRDefault="00E7205A" w:rsidP="004D6966">
                      <w:pPr>
                        <w:spacing w:beforeLines="100" w:before="360"/>
                        <w:ind w:firstLineChars="122" w:firstLine="293"/>
                      </w:pPr>
                      <w:r>
                        <w:rPr>
                          <w:rFonts w:hint="eastAsia"/>
                        </w:rPr>
                        <w:t xml:space="preserve">                            </w:t>
                      </w:r>
                      <w:r>
                        <w:t xml:space="preserve">         </w:t>
                      </w:r>
                      <w:r>
                        <w:rPr>
                          <w:rFonts w:hint="eastAsia"/>
                        </w:rPr>
                        <w:t>介紹人　　　　　　　　　　簽章</w:t>
                      </w:r>
                    </w:p>
                    <w:p w:rsidR="004D6966" w:rsidRDefault="004D6966" w:rsidP="00E7205A">
                      <w:pPr>
                        <w:spacing w:beforeLines="100" w:before="360"/>
                        <w:ind w:firstLineChars="122" w:firstLine="293"/>
                      </w:pPr>
                    </w:p>
                    <w:p w:rsidR="00E7205A" w:rsidRDefault="00E7205A" w:rsidP="00E7205A">
                      <w:pPr>
                        <w:spacing w:beforeLines="50" w:before="180"/>
                        <w:ind w:firstLineChars="122" w:firstLine="293"/>
                      </w:pPr>
                    </w:p>
                    <w:p w:rsidR="00E7205A" w:rsidRDefault="00E7205A" w:rsidP="00E7205A">
                      <w:pPr>
                        <w:ind w:firstLineChars="122" w:firstLine="293"/>
                      </w:pPr>
                      <w:r>
                        <w:rPr>
                          <w:rFonts w:hint="eastAsia"/>
                        </w:rPr>
                        <w:t>中華民國</w:t>
                      </w:r>
                      <w:r>
                        <w:rPr>
                          <w:rFonts w:hint="eastAsia"/>
                        </w:rPr>
                        <w:t xml:space="preserve">              </w:t>
                      </w: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 xml:space="preserve">      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     </w:t>
                      </w:r>
                      <w:r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 xml:space="preserve">                 </w:t>
                      </w:r>
                      <w:r>
                        <w:rPr>
                          <w:rFonts w:hint="eastAsia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0A2FB3">
        <w:br w:type="page"/>
      </w:r>
    </w:p>
    <w:p w:rsidR="000A2FB3" w:rsidRDefault="000A2FB3">
      <w:pPr>
        <w:widowControl/>
        <w:rPr>
          <w:b/>
          <w:bCs/>
          <w:sz w:val="32"/>
          <w:u w:val="single"/>
        </w:rPr>
      </w:pPr>
    </w:p>
    <w:p w:rsidR="00E7205A" w:rsidRDefault="00E7205A" w:rsidP="00E7205A"/>
    <w:p w:rsidR="000A2FB3" w:rsidRDefault="00E7205A">
      <w:pPr>
        <w:widowControl/>
        <w:rPr>
          <w:b/>
          <w:bCs/>
          <w:sz w:val="32"/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604CFFB" wp14:editId="31ABB9FC">
                <wp:simplePos x="0" y="0"/>
                <wp:positionH relativeFrom="column">
                  <wp:posOffset>92412</wp:posOffset>
                </wp:positionH>
                <wp:positionV relativeFrom="paragraph">
                  <wp:posOffset>67715</wp:posOffset>
                </wp:positionV>
                <wp:extent cx="5573949" cy="8161507"/>
                <wp:effectExtent l="0" t="0" r="27305" b="1143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3949" cy="81615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205A" w:rsidRDefault="00E7205A" w:rsidP="00E7205A">
                            <w:pPr>
                              <w:ind w:leftChars="116" w:left="278"/>
                              <w:jc w:val="center"/>
                              <w:rPr>
                                <w:b/>
                                <w:bCs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u w:val="single"/>
                              </w:rPr>
                              <w:t>入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u w:val="single"/>
                              </w:rPr>
                              <w:t>會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u w:val="single"/>
                              </w:rPr>
                              <w:t>須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32"/>
                                <w:u w:val="single"/>
                              </w:rPr>
                              <w:t>知</w:t>
                            </w:r>
                          </w:p>
                          <w:p w:rsidR="00E7205A" w:rsidRPr="006F4B9E" w:rsidRDefault="00E7205A" w:rsidP="00E7205A">
                            <w:pPr>
                              <w:ind w:leftChars="116" w:left="278"/>
                              <w:rPr>
                                <w:sz w:val="26"/>
                                <w:szCs w:val="26"/>
                              </w:rPr>
                            </w:pPr>
                          </w:p>
                          <w:p w:rsidR="00E7205A" w:rsidRPr="006F4B9E" w:rsidRDefault="00E7205A" w:rsidP="00E7205A">
                            <w:pPr>
                              <w:numPr>
                                <w:ilvl w:val="0"/>
                                <w:numId w:val="1"/>
                              </w:numPr>
                              <w:ind w:leftChars="116" w:left="278" w:firstLine="0"/>
                              <w:rPr>
                                <w:sz w:val="26"/>
                                <w:szCs w:val="26"/>
                              </w:rPr>
                            </w:pPr>
                            <w:r w:rsidRPr="006F4B9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摘錄本會章程第五條，第二十六條條文如下︰</w:t>
                            </w:r>
                          </w:p>
                          <w:p w:rsidR="00E7205A" w:rsidRPr="006F4B9E" w:rsidRDefault="00E7205A" w:rsidP="006F4B9E">
                            <w:pPr>
                              <w:pStyle w:val="a3"/>
                              <w:spacing w:beforeLines="50" w:before="180" w:after="0"/>
                              <w:ind w:leftChars="116" w:left="1341" w:hangingChars="409" w:hanging="1063"/>
                              <w:rPr>
                                <w:sz w:val="26"/>
                                <w:szCs w:val="26"/>
                              </w:rPr>
                            </w:pPr>
                            <w:r w:rsidRPr="006F4B9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第五條︰凡中華民國年滿二十歲以上領有中華民國醫師證書贊同本會宗旨，並領有神經專科醫師，小兒神經科專科醫師或神經外科專科醫師之證書者，或國內外合格之公私立大專院校教員從事有關癲癇科學之工作者，由會員二人介紹，經理事會通過並報主管機關備查後，得為本會會員。</w:t>
                            </w:r>
                          </w:p>
                          <w:p w:rsidR="00E7205A" w:rsidRPr="006F4B9E" w:rsidRDefault="00E7205A" w:rsidP="006F4B9E">
                            <w:pPr>
                              <w:spacing w:beforeLines="50" w:before="180"/>
                              <w:ind w:leftChars="116" w:left="1838" w:hangingChars="600" w:hanging="1560"/>
                              <w:rPr>
                                <w:sz w:val="26"/>
                                <w:szCs w:val="26"/>
                              </w:rPr>
                            </w:pPr>
                            <w:r w:rsidRPr="006F4B9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第二十六條︰本會各種會員連續兩年，不繳納會費者，視為不活動會員，連續四年不繳納會費者，視為自動退會。</w:t>
                            </w:r>
                          </w:p>
                          <w:p w:rsidR="00E7205A" w:rsidRPr="006F4B9E" w:rsidRDefault="00E7205A" w:rsidP="00E7205A">
                            <w:pPr>
                              <w:numPr>
                                <w:ilvl w:val="0"/>
                                <w:numId w:val="1"/>
                              </w:numPr>
                              <w:spacing w:beforeLines="50" w:before="180"/>
                              <w:ind w:leftChars="116" w:left="278" w:firstLine="0"/>
                              <w:rPr>
                                <w:sz w:val="26"/>
                                <w:szCs w:val="26"/>
                              </w:rPr>
                            </w:pPr>
                            <w:r w:rsidRPr="006F4B9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入會手續：</w:t>
                            </w:r>
                          </w:p>
                          <w:p w:rsidR="00E7205A" w:rsidRPr="006F4B9E" w:rsidRDefault="00E7205A" w:rsidP="006F4B9E">
                            <w:pPr>
                              <w:spacing w:beforeLines="50" w:before="180"/>
                              <w:ind w:leftChars="269" w:left="1174" w:hangingChars="203" w:hanging="528"/>
                              <w:rPr>
                                <w:sz w:val="26"/>
                                <w:szCs w:val="26"/>
                              </w:rPr>
                            </w:pPr>
                            <w:r w:rsidRPr="006F4B9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１．填寫入會申請單需本人及介紹人簽章。</w:t>
                            </w:r>
                          </w:p>
                          <w:p w:rsidR="00E7205A" w:rsidRPr="006F4B9E" w:rsidRDefault="00E7205A" w:rsidP="006F4B9E">
                            <w:pPr>
                              <w:spacing w:beforeLines="50" w:before="180"/>
                              <w:ind w:leftChars="269" w:left="1174" w:hangingChars="203" w:hanging="528"/>
                              <w:rPr>
                                <w:sz w:val="26"/>
                                <w:szCs w:val="26"/>
                              </w:rPr>
                            </w:pPr>
                            <w:r w:rsidRPr="006F4B9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２．繳交醫師證書</w:t>
                            </w:r>
                            <w:r w:rsidR="00DF18C6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及專科醫師證書</w:t>
                            </w:r>
                            <w:r w:rsidRPr="006F4B9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影印本，從事教員者須繳交聘書證書影印本。</w:t>
                            </w:r>
                            <w:bookmarkStart w:id="0" w:name="_GoBack"/>
                            <w:bookmarkEnd w:id="0"/>
                          </w:p>
                          <w:p w:rsidR="00E7205A" w:rsidRPr="006F4B9E" w:rsidRDefault="00E7205A" w:rsidP="006F4B9E">
                            <w:pPr>
                              <w:spacing w:beforeLines="50" w:before="180"/>
                              <w:ind w:leftChars="269" w:left="1174" w:hangingChars="203" w:hanging="528"/>
                              <w:rPr>
                                <w:sz w:val="26"/>
                                <w:szCs w:val="26"/>
                              </w:rPr>
                            </w:pPr>
                            <w:r w:rsidRPr="006F4B9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３．請正楷詳細填寫會員人事資料卡。</w:t>
                            </w:r>
                          </w:p>
                          <w:p w:rsidR="00E7205A" w:rsidRDefault="00E7205A" w:rsidP="006F4B9E">
                            <w:pPr>
                              <w:spacing w:beforeLines="50" w:before="180"/>
                              <w:ind w:leftChars="269" w:left="1174" w:hangingChars="203" w:hanging="528"/>
                            </w:pPr>
                            <w:r w:rsidRPr="006F4B9E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４．前３項寄來本會，經理監事會通過且繳納會費後，始發給證書，成為正式會員，始享有會員的一切權利。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04CFFB" id="文字方塊 2" o:spid="_x0000_s1027" type="#_x0000_t202" style="position:absolute;margin-left:7.3pt;margin-top:5.35pt;width:438.9pt;height:64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">
                <v:textbox style="layout-flow:vertical-ideographic">
                  <w:txbxContent>
                    <w:p w:rsidR="00E7205A" w:rsidRDefault="00E7205A" w:rsidP="00E7205A">
                      <w:pPr>
                        <w:ind w:leftChars="116" w:left="278"/>
                        <w:jc w:val="center"/>
                        <w:rPr>
                          <w:b/>
                          <w:bCs/>
                          <w:sz w:val="32"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32"/>
                          <w:u w:val="single"/>
                        </w:rPr>
                        <w:t>入</w:t>
                      </w:r>
                      <w:r>
                        <w:rPr>
                          <w:b/>
                          <w:bCs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u w:val="single"/>
                        </w:rPr>
                        <w:t>會</w:t>
                      </w:r>
                      <w:r>
                        <w:rPr>
                          <w:b/>
                          <w:bCs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u w:val="single"/>
                        </w:rPr>
                        <w:t>須</w:t>
                      </w:r>
                      <w:r>
                        <w:rPr>
                          <w:b/>
                          <w:bCs/>
                          <w:sz w:val="32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32"/>
                          <w:u w:val="single"/>
                        </w:rPr>
                        <w:t>知</w:t>
                      </w:r>
                    </w:p>
                    <w:p w:rsidR="00E7205A" w:rsidRPr="006F4B9E" w:rsidRDefault="00E7205A" w:rsidP="00E7205A">
                      <w:pPr>
                        <w:ind w:leftChars="116" w:left="278"/>
                        <w:rPr>
                          <w:sz w:val="26"/>
                          <w:szCs w:val="26"/>
                        </w:rPr>
                      </w:pPr>
                    </w:p>
                    <w:p w:rsidR="00E7205A" w:rsidRPr="006F4B9E" w:rsidRDefault="00E7205A" w:rsidP="00E7205A">
                      <w:pPr>
                        <w:numPr>
                          <w:ilvl w:val="0"/>
                          <w:numId w:val="1"/>
                        </w:numPr>
                        <w:ind w:leftChars="116" w:left="278" w:firstLine="0"/>
                        <w:rPr>
                          <w:sz w:val="26"/>
                          <w:szCs w:val="26"/>
                        </w:rPr>
                      </w:pPr>
                      <w:r w:rsidRPr="006F4B9E">
                        <w:rPr>
                          <w:rFonts w:hint="eastAsia"/>
                          <w:sz w:val="26"/>
                          <w:szCs w:val="26"/>
                        </w:rPr>
                        <w:t>摘錄本會章程第五條，第二十六條條文如下︰</w:t>
                      </w:r>
                    </w:p>
                    <w:p w:rsidR="00E7205A" w:rsidRPr="006F4B9E" w:rsidRDefault="00E7205A" w:rsidP="006F4B9E">
                      <w:pPr>
                        <w:pStyle w:val="a3"/>
                        <w:spacing w:beforeLines="50" w:before="180" w:after="0"/>
                        <w:ind w:leftChars="116" w:left="1341" w:hangingChars="409" w:hanging="1063"/>
                        <w:rPr>
                          <w:sz w:val="26"/>
                          <w:szCs w:val="26"/>
                        </w:rPr>
                      </w:pPr>
                      <w:r w:rsidRPr="006F4B9E">
                        <w:rPr>
                          <w:rFonts w:hint="eastAsia"/>
                          <w:sz w:val="26"/>
                          <w:szCs w:val="26"/>
                        </w:rPr>
                        <w:t>第五條︰凡中華民國年滿二十歲以上領有中華民國醫師證書贊同本會宗旨，並領有神經專科醫師，小兒神經科專科醫師或神經外科專科醫師之證書者，或國內外合格之公私立大專院校教員從事有關癲癇科學之工作者，由會員二人介紹，經理事會通過並報主管機關備查後，得為本會會員。</w:t>
                      </w:r>
                    </w:p>
                    <w:p w:rsidR="00E7205A" w:rsidRPr="006F4B9E" w:rsidRDefault="00E7205A" w:rsidP="006F4B9E">
                      <w:pPr>
                        <w:spacing w:beforeLines="50" w:before="180"/>
                        <w:ind w:leftChars="116" w:left="1838" w:hangingChars="600" w:hanging="1560"/>
                        <w:rPr>
                          <w:sz w:val="26"/>
                          <w:szCs w:val="26"/>
                        </w:rPr>
                      </w:pPr>
                      <w:r w:rsidRPr="006F4B9E">
                        <w:rPr>
                          <w:rFonts w:hint="eastAsia"/>
                          <w:sz w:val="26"/>
                          <w:szCs w:val="26"/>
                        </w:rPr>
                        <w:t>第二十六條︰本會各種會員連續兩年，不繳納會費者，視為不活動會員，連續四年不繳納會費者，視為自動退會。</w:t>
                      </w:r>
                    </w:p>
                    <w:p w:rsidR="00E7205A" w:rsidRPr="006F4B9E" w:rsidRDefault="00E7205A" w:rsidP="00E7205A">
                      <w:pPr>
                        <w:numPr>
                          <w:ilvl w:val="0"/>
                          <w:numId w:val="1"/>
                        </w:numPr>
                        <w:spacing w:beforeLines="50" w:before="180"/>
                        <w:ind w:leftChars="116" w:left="278" w:firstLine="0"/>
                        <w:rPr>
                          <w:sz w:val="26"/>
                          <w:szCs w:val="26"/>
                        </w:rPr>
                      </w:pPr>
                      <w:r w:rsidRPr="006F4B9E">
                        <w:rPr>
                          <w:rFonts w:hint="eastAsia"/>
                          <w:sz w:val="26"/>
                          <w:szCs w:val="26"/>
                        </w:rPr>
                        <w:t>入會手續：</w:t>
                      </w:r>
                    </w:p>
                    <w:p w:rsidR="00E7205A" w:rsidRPr="006F4B9E" w:rsidRDefault="00E7205A" w:rsidP="006F4B9E">
                      <w:pPr>
                        <w:spacing w:beforeLines="50" w:before="180"/>
                        <w:ind w:leftChars="269" w:left="1174" w:hangingChars="203" w:hanging="528"/>
                        <w:rPr>
                          <w:sz w:val="26"/>
                          <w:szCs w:val="26"/>
                        </w:rPr>
                      </w:pPr>
                      <w:r w:rsidRPr="006F4B9E">
                        <w:rPr>
                          <w:rFonts w:hint="eastAsia"/>
                          <w:sz w:val="26"/>
                          <w:szCs w:val="26"/>
                        </w:rPr>
                        <w:t>１．填寫入會申請單需本人及介紹人簽章。</w:t>
                      </w:r>
                    </w:p>
                    <w:p w:rsidR="00E7205A" w:rsidRPr="006F4B9E" w:rsidRDefault="00E7205A" w:rsidP="006F4B9E">
                      <w:pPr>
                        <w:spacing w:beforeLines="50" w:before="180"/>
                        <w:ind w:leftChars="269" w:left="1174" w:hangingChars="203" w:hanging="528"/>
                        <w:rPr>
                          <w:sz w:val="26"/>
                          <w:szCs w:val="26"/>
                        </w:rPr>
                      </w:pPr>
                      <w:r w:rsidRPr="006F4B9E">
                        <w:rPr>
                          <w:rFonts w:hint="eastAsia"/>
                          <w:sz w:val="26"/>
                          <w:szCs w:val="26"/>
                        </w:rPr>
                        <w:t>２．繳交醫師證書</w:t>
                      </w:r>
                      <w:r w:rsidR="00DF18C6">
                        <w:rPr>
                          <w:rFonts w:hint="eastAsia"/>
                          <w:sz w:val="26"/>
                          <w:szCs w:val="26"/>
                        </w:rPr>
                        <w:t>及專科醫師證書</w:t>
                      </w:r>
                      <w:r w:rsidRPr="006F4B9E">
                        <w:rPr>
                          <w:rFonts w:hint="eastAsia"/>
                          <w:sz w:val="26"/>
                          <w:szCs w:val="26"/>
                        </w:rPr>
                        <w:t>影印本，從事教員者須繳交聘書證書影印本。</w:t>
                      </w:r>
                      <w:bookmarkStart w:id="1" w:name="_GoBack"/>
                      <w:bookmarkEnd w:id="1"/>
                    </w:p>
                    <w:p w:rsidR="00E7205A" w:rsidRPr="006F4B9E" w:rsidRDefault="00E7205A" w:rsidP="006F4B9E">
                      <w:pPr>
                        <w:spacing w:beforeLines="50" w:before="180"/>
                        <w:ind w:leftChars="269" w:left="1174" w:hangingChars="203" w:hanging="528"/>
                        <w:rPr>
                          <w:sz w:val="26"/>
                          <w:szCs w:val="26"/>
                        </w:rPr>
                      </w:pPr>
                      <w:r w:rsidRPr="006F4B9E">
                        <w:rPr>
                          <w:rFonts w:hint="eastAsia"/>
                          <w:sz w:val="26"/>
                          <w:szCs w:val="26"/>
                        </w:rPr>
                        <w:t>３．請正楷詳細填寫會員人事資料卡。</w:t>
                      </w:r>
                    </w:p>
                    <w:p w:rsidR="00E7205A" w:rsidRDefault="00E7205A" w:rsidP="006F4B9E">
                      <w:pPr>
                        <w:spacing w:beforeLines="50" w:before="180"/>
                        <w:ind w:leftChars="269" w:left="1174" w:hangingChars="203" w:hanging="528"/>
                      </w:pPr>
                      <w:r w:rsidRPr="006F4B9E">
                        <w:rPr>
                          <w:rFonts w:hint="eastAsia"/>
                          <w:sz w:val="26"/>
                          <w:szCs w:val="26"/>
                        </w:rPr>
                        <w:t>４．前３項寄來本會，經理監事會通過且繳納會費後，始發給證書，成為正式會員，始享有會員的一切權利。</w:t>
                      </w:r>
                    </w:p>
                  </w:txbxContent>
                </v:textbox>
              </v:shape>
            </w:pict>
          </mc:Fallback>
        </mc:AlternateContent>
      </w:r>
    </w:p>
    <w:p w:rsidR="000A2FB3" w:rsidRDefault="000A2FB3">
      <w:pPr>
        <w:widowControl/>
        <w:rPr>
          <w:rFonts w:ascii="新細明體"/>
          <w:b/>
          <w:bCs/>
          <w:spacing w:val="20"/>
          <w:sz w:val="28"/>
        </w:rPr>
      </w:pPr>
    </w:p>
    <w:sectPr w:rsidR="000A2FB3" w:rsidSect="000A2FB3">
      <w:pgSz w:w="11906" w:h="16838"/>
      <w:pgMar w:top="284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8C4" w:rsidRDefault="006D48C4" w:rsidP="00CF1F23">
      <w:r>
        <w:separator/>
      </w:r>
    </w:p>
  </w:endnote>
  <w:endnote w:type="continuationSeparator" w:id="0">
    <w:p w:rsidR="006D48C4" w:rsidRDefault="006D48C4" w:rsidP="00CF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8C4" w:rsidRDefault="006D48C4" w:rsidP="00CF1F23">
      <w:r>
        <w:separator/>
      </w:r>
    </w:p>
  </w:footnote>
  <w:footnote w:type="continuationSeparator" w:id="0">
    <w:p w:rsidR="006D48C4" w:rsidRDefault="006D48C4" w:rsidP="00CF1F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01FAE"/>
    <w:multiLevelType w:val="hybridMultilevel"/>
    <w:tmpl w:val="167626FC"/>
    <w:lvl w:ilvl="0" w:tplc="CCFEDFE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D8FA819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FB3"/>
    <w:rsid w:val="000A2FB3"/>
    <w:rsid w:val="001317EC"/>
    <w:rsid w:val="001E012D"/>
    <w:rsid w:val="003E2A1A"/>
    <w:rsid w:val="00483B04"/>
    <w:rsid w:val="00483FC3"/>
    <w:rsid w:val="004D6966"/>
    <w:rsid w:val="005D58C4"/>
    <w:rsid w:val="006D48C4"/>
    <w:rsid w:val="006F4B9E"/>
    <w:rsid w:val="00731117"/>
    <w:rsid w:val="00B128E9"/>
    <w:rsid w:val="00CF1F23"/>
    <w:rsid w:val="00D75B4E"/>
    <w:rsid w:val="00DA7462"/>
    <w:rsid w:val="00DF18C6"/>
    <w:rsid w:val="00E72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D4F2AB"/>
  <w15:chartTrackingRefBased/>
  <w15:docId w15:val="{544B2384-8F76-407E-B4B1-9A09E491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qFormat/>
    <w:rsid w:val="000A2FB3"/>
    <w:pPr>
      <w:widowControl/>
      <w:spacing w:before="100" w:beforeAutospacing="1" w:after="100" w:afterAutospacing="1"/>
      <w:outlineLvl w:val="0"/>
    </w:pPr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0A2FB3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0A2FB3"/>
  </w:style>
  <w:style w:type="paragraph" w:styleId="a5">
    <w:name w:val="Body Text"/>
    <w:basedOn w:val="a"/>
    <w:link w:val="a6"/>
    <w:unhideWhenUsed/>
    <w:rsid w:val="000A2FB3"/>
    <w:pPr>
      <w:spacing w:after="120"/>
    </w:pPr>
  </w:style>
  <w:style w:type="character" w:customStyle="1" w:styleId="a6">
    <w:name w:val="本文 字元"/>
    <w:basedOn w:val="a0"/>
    <w:link w:val="a5"/>
    <w:uiPriority w:val="99"/>
    <w:semiHidden/>
    <w:rsid w:val="000A2FB3"/>
  </w:style>
  <w:style w:type="character" w:customStyle="1" w:styleId="10">
    <w:name w:val="標題 1 字元"/>
    <w:basedOn w:val="a0"/>
    <w:link w:val="1"/>
    <w:rsid w:val="000A2FB3"/>
    <w:rPr>
      <w:rFonts w:ascii="Arial Unicode MS" w:eastAsia="Arial Unicode MS" w:hAnsi="Arial Unicode MS" w:cs="Arial Unicode MS"/>
      <w:b/>
      <w:bCs/>
      <w:kern w:val="36"/>
      <w:sz w:val="48"/>
      <w:szCs w:val="48"/>
    </w:rPr>
  </w:style>
  <w:style w:type="paragraph" w:styleId="a7">
    <w:name w:val="header"/>
    <w:basedOn w:val="a"/>
    <w:link w:val="a8"/>
    <w:uiPriority w:val="99"/>
    <w:unhideWhenUsed/>
    <w:rsid w:val="00CF1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F1F23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F1F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F1F2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小玉</dc:creator>
  <cp:keywords/>
  <dc:description/>
  <cp:lastModifiedBy>台灣癲癇醫學會</cp:lastModifiedBy>
  <cp:revision>6</cp:revision>
  <dcterms:created xsi:type="dcterms:W3CDTF">2021-02-03T06:02:00Z</dcterms:created>
  <dcterms:modified xsi:type="dcterms:W3CDTF">2021-02-03T06:12:00Z</dcterms:modified>
</cp:coreProperties>
</file>